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B38A" w14:textId="77777777" w:rsidR="009E41CB" w:rsidRDefault="009E41CB" w:rsidP="009E41C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5AA081" w14:textId="77777777" w:rsidR="009E41CB" w:rsidRPr="009E41CB" w:rsidRDefault="009E41CB" w:rsidP="009E41C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Календарно-тематическое планирование по биологии </w:t>
      </w:r>
      <w:r w:rsidRPr="009E4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W w:w="13903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17"/>
        <w:gridCol w:w="946"/>
        <w:gridCol w:w="1841"/>
        <w:gridCol w:w="2178"/>
        <w:gridCol w:w="1347"/>
        <w:gridCol w:w="4307"/>
      </w:tblGrid>
      <w:tr w:rsidR="009E41CB" w:rsidRPr="000F4F19" w14:paraId="068813F4" w14:textId="77777777" w:rsidTr="000F4F19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CC59DE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14:paraId="57A06DC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A0DDE9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66E135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5" w:type="dxa"/>
            <w:gridSpan w:val="3"/>
            <w:tcMar>
              <w:top w:w="50" w:type="dxa"/>
              <w:left w:w="100" w:type="dxa"/>
            </w:tcMar>
            <w:vAlign w:val="center"/>
          </w:tcPr>
          <w:p w14:paraId="77E855A1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9F2B5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F50CEE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EB396" w14:textId="77777777" w:rsidR="009E41CB" w:rsidRPr="000F4F19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F4F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6DC4D64" w14:textId="77777777" w:rsidR="002F7B29" w:rsidRPr="000F4F19" w:rsidRDefault="002F7B29" w:rsidP="002F7B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oge</w:t>
              </w:r>
              <w:proofErr w:type="spellEnd"/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proofErr w:type="spellEnd"/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bank</w:t>
              </w:r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proj</w:t>
              </w:r>
              <w:proofErr w:type="spellEnd"/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=0</w:t>
              </w:r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CD</w:t>
              </w:r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62708049</w:t>
              </w:r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FB</w:t>
              </w:r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940</w:t>
              </w:r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BFBB</w:t>
              </w:r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09</w:t>
              </w:r>
              <w:r w:rsidRPr="002F7B2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ECC</w:t>
              </w:r>
              <w:r w:rsidRPr="000F4F1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  <w:p w14:paraId="7C91F59A" w14:textId="77777777" w:rsidR="009E41CB" w:rsidRPr="000F4F19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CB" w:rsidRPr="009E41CB" w14:paraId="3B2B97C6" w14:textId="77777777" w:rsidTr="000F4F19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72269F" w14:textId="77777777" w:rsidR="009E41CB" w:rsidRPr="000F4F19" w:rsidRDefault="009E41CB" w:rsidP="009E41C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407755" w14:textId="77777777" w:rsidR="009E41CB" w:rsidRPr="000F4F19" w:rsidRDefault="009E41CB" w:rsidP="009E41C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2EBBF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6EEB706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01A0C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C243964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4BA94E8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4EF717C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E1566C" w14:textId="77777777" w:rsidR="009E41CB" w:rsidRPr="009E41CB" w:rsidRDefault="009E41CB" w:rsidP="009E41C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BD45CD" w14:textId="77777777" w:rsidR="009E41CB" w:rsidRPr="009E41CB" w:rsidRDefault="009E41CB" w:rsidP="009E41C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1CB" w:rsidRPr="009E41CB" w14:paraId="1E6B036A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6A59A7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14FE2387" w14:textId="77777777" w:rsidR="00896D81" w:rsidRPr="00896D81" w:rsidRDefault="00896D81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1</w:t>
            </w:r>
            <w:r w:rsidRPr="00896D81">
              <w:rPr>
                <w:rFonts w:ascii="Times New Roman" w:hAnsi="Times New Roman"/>
                <w:b/>
                <w:color w:val="000000"/>
                <w:sz w:val="24"/>
              </w:rPr>
              <w:t>Животный организм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-4 ч</w:t>
            </w:r>
          </w:p>
          <w:p w14:paraId="74A5ACEF" w14:textId="77777777" w:rsidR="009E41CB" w:rsidRPr="00896D81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6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Зоология – наука о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E84430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CA68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5DE4324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C2A6B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48820D26" w14:textId="77777777" w:rsidR="00CD45BF" w:rsidRDefault="006C1D3C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CD45BF" w:rsidRPr="00D65F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https://oge.fipi.ru/bank/index.php?proj=0CD62708049A9FB940BFBB6E0A09ECC8</w:t>
              </w:r>
            </w:hyperlink>
          </w:p>
          <w:p w14:paraId="403F48C4" w14:textId="77777777" w:rsidR="00CD45BF" w:rsidRDefault="00CD45BF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D7588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7744</w:t>
              </w:r>
            </w:hyperlink>
          </w:p>
        </w:tc>
      </w:tr>
      <w:tr w:rsidR="009E41CB" w:rsidRPr="009E41CB" w14:paraId="760E36EC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A6EB5FB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544801B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признаки животных. Многообразие животного мира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760D9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514DA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52DE0B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128726" w14:textId="6DA1FCAB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41CB" w:rsidRPr="009E41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7DD79F42" w14:textId="77777777" w:rsidR="005A1F27" w:rsidRDefault="005A1F27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  ФИПИ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СТР.11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EC0E3C № 3</w:t>
            </w:r>
          </w:p>
          <w:p w14:paraId="54059AB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78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9E41CB" w:rsidRPr="009E41CB" w14:paraId="75EB5130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5DFC04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2299D7B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жизнедеятельность животной клетки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F5F63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2F77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40D6501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E8CC1A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3DEADB49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26</w:t>
              </w:r>
            </w:hyperlink>
          </w:p>
        </w:tc>
      </w:tr>
      <w:tr w:rsidR="009E41CB" w:rsidRPr="009E41CB" w14:paraId="7AF67F79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F969E30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03F8C1A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Ткани животных. Органы и системы органов животных.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 1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«Исследование под микроскопом готовых микропрепаратов клеток и тканей животных»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EE942B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6FD7B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26271294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0088C3" w14:textId="624A676A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638B883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98</w:t>
              </w:r>
            </w:hyperlink>
          </w:p>
        </w:tc>
      </w:tr>
      <w:tr w:rsidR="009E41CB" w:rsidRPr="009E41CB" w14:paraId="1D090E2A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8533B3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5A1D45D9" w14:textId="77777777" w:rsidR="00896D81" w:rsidRPr="00896D81" w:rsidRDefault="00896D81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2</w:t>
            </w:r>
            <w:r w:rsidRPr="00896D81">
              <w:rPr>
                <w:rFonts w:ascii="Times New Roman" w:hAnsi="Times New Roman"/>
                <w:b/>
                <w:color w:val="000000"/>
                <w:sz w:val="24"/>
              </w:rPr>
              <w:t xml:space="preserve">Строение и жизнедеятельность </w:t>
            </w:r>
            <w:r w:rsidRPr="00896D8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организма животного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-12 ч.</w:t>
            </w:r>
          </w:p>
          <w:p w14:paraId="300D7E49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Опора и движение животных.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1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«Ознакомление с органами опоры и движения у животных»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B271F1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9DF9A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6393E17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3EBB1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709B9DFE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9E41CB" w:rsidRPr="009E41CB" w14:paraId="1FF41E62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F712284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2462A2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CCBC84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8E852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60A57FDB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26EE51" w14:textId="1E4683D2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41CB" w:rsidRPr="009E41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189179A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809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9E41CB" w:rsidRPr="009E41CB" w14:paraId="44E12432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33E69F8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C743D2A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Питание и пищеварение у позвоночных животных.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работа2 «Изучение способов поглощения пищи у животных»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5B47A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D8B1E1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E2CC0E8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F158A7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06E2C661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82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9E41CB" w:rsidRPr="009E41CB" w14:paraId="6FD75AAB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C366B68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1EC33512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Дыхание животных.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работа3</w:t>
            </w:r>
          </w:p>
          <w:p w14:paraId="41D7C789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 способов дыхания у животных»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0E9E00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0278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98A96A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C3631C" w14:textId="1D8B5E43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76BDF11A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fa</w:t>
              </w:r>
            </w:hyperlink>
          </w:p>
        </w:tc>
      </w:tr>
      <w:tr w:rsidR="009E41CB" w:rsidRPr="009E41CB" w14:paraId="30A001E5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3BE4570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257AA225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 веществ у беспозвоночных животных.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4</w:t>
            </w:r>
          </w:p>
          <w:p w14:paraId="612D2A29" w14:textId="77777777" w:rsid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«Ознакомление с системами органов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транспорта веществ у животных»</w:t>
            </w:r>
          </w:p>
          <w:p w14:paraId="6CAB31B7" w14:textId="1CB74455" w:rsidR="006C1D3C" w:rsidRPr="009E41CB" w:rsidRDefault="006C1D3C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C1D3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 по ФГ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9F363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0864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25BE340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29F474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4693D6B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86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9E41CB" w:rsidRPr="009E41CB" w14:paraId="11E1AF49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5756D82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04F6DA5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Кровообращение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позвоночных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животных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23D5DD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03BFA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999C49A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183F89" w14:textId="0AE53F63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41CB" w:rsidRPr="009E41C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0C4A1A5A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8856</w:t>
              </w:r>
            </w:hyperlink>
          </w:p>
        </w:tc>
      </w:tr>
      <w:tr w:rsidR="009E41CB" w:rsidRPr="009E41CB" w14:paraId="712CB01F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0E4D07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1ADC04A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Выделение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животных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B699F1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CA233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227248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B0B951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40C21858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89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9E41CB" w:rsidRPr="009E41CB" w14:paraId="5133F7A1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A6D9264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895ED5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Покровы тела у животных.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5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 покровов тела у животных»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BF8C88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F1A64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4245821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55AFBF" w14:textId="58BF5F2E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5F441058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74</w:t>
              </w:r>
            </w:hyperlink>
          </w:p>
        </w:tc>
      </w:tr>
      <w:tr w:rsidR="009E41CB" w:rsidRPr="009E41CB" w14:paraId="2B9F7BF7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AFB866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5D4203E2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Координация и регуляция жизнедеятельности у животных.</w:t>
            </w:r>
          </w:p>
          <w:p w14:paraId="489BE558" w14:textId="77777777" w:rsidR="009E41CB" w:rsidRPr="009E41CB" w:rsidRDefault="009E41CB" w:rsidP="00A4680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BA3E8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EA268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1A93AE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6C3C8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69D1AB24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9E41CB" w:rsidRPr="009E41CB" w14:paraId="35BE240E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0637E2F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23ECA78B" w14:textId="77777777" w:rsidR="00A4680F" w:rsidRPr="00A4680F" w:rsidRDefault="00A4680F" w:rsidP="00A4680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Раздражимость и поведение животных</w:t>
            </w:r>
          </w:p>
          <w:p w14:paraId="48E44A8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Диагностическая работа № 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0AE384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6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7490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454A223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0F24B8" w14:textId="3811ADF5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08007C0A" w14:textId="77777777" w:rsidR="00651FCF" w:rsidRDefault="00651FCF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ФИПИ ФГ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23C8A2 СТР. 4</w:t>
            </w:r>
          </w:p>
          <w:p w14:paraId="15A35344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9260</w:t>
              </w:r>
            </w:hyperlink>
          </w:p>
        </w:tc>
      </w:tr>
      <w:tr w:rsidR="009E41CB" w:rsidRPr="009E41CB" w14:paraId="57B036FF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A7A0A72" w14:textId="77777777" w:rsidR="009E41CB" w:rsidRPr="00651FCF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16EF9DB2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размножения животных. Практическая работа</w:t>
            </w:r>
            <w:r w:rsidR="00954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6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«Строение яйца и развитие зародыша птицы (курицы)»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8166D2" w14:textId="77777777" w:rsidR="009E41CB" w:rsidRPr="00651FCF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1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23FC2" w14:textId="77777777" w:rsidR="009E41CB" w:rsidRPr="00651FCF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A64DB87" w14:textId="77777777" w:rsidR="009E41CB" w:rsidRPr="00651FCF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46BE7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370658DD" w14:textId="77777777" w:rsidR="00B33CAC" w:rsidRDefault="00B33CAC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СТР.16 № 1-4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853806</w:t>
            </w:r>
          </w:p>
          <w:p w14:paraId="098BEA82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9E41CB" w:rsidRPr="009E41CB" w14:paraId="76038C83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E3AB034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4C866D04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Рост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животных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112026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B28A6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F232FC8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ED16CD" w14:textId="79935E64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399075CA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9E41CB" w:rsidRPr="009E41CB" w14:paraId="141A99B9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327E65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0927A576" w14:textId="77777777" w:rsidR="00896D81" w:rsidRPr="00896D81" w:rsidRDefault="00896D81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D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3</w:t>
            </w:r>
            <w:r w:rsidRPr="00896D81">
              <w:rPr>
                <w:rFonts w:ascii="Times New Roman" w:hAnsi="Times New Roman"/>
                <w:b/>
                <w:color w:val="000000"/>
                <w:sz w:val="24"/>
              </w:rPr>
              <w:t xml:space="preserve"> Основные категории </w:t>
            </w:r>
            <w:r w:rsidRPr="00896D8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систематики животных-1 ч.</w:t>
            </w:r>
          </w:p>
          <w:p w14:paraId="51035F42" w14:textId="77777777" w:rsidR="009E41CB" w:rsidRPr="00896D81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6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систематические категории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6A3F9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5F5C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1825AB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DED149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7F0F96D6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9526</w:t>
              </w:r>
            </w:hyperlink>
          </w:p>
        </w:tc>
      </w:tr>
      <w:tr w:rsidR="009E41CB" w:rsidRPr="009E41CB" w14:paraId="38BB673C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8810D1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0DFA0E20" w14:textId="77777777" w:rsidR="00896D81" w:rsidRPr="00896D81" w:rsidRDefault="00896D81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D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Тема4 </w:t>
            </w:r>
            <w:r w:rsidRPr="00896D81">
              <w:rPr>
                <w:rFonts w:ascii="Times New Roman" w:hAnsi="Times New Roman"/>
                <w:b/>
                <w:color w:val="000000"/>
                <w:sz w:val="24"/>
              </w:rPr>
              <w:t>Одноклеточные животные – простейшие-3 ч.</w:t>
            </w:r>
          </w:p>
          <w:p w14:paraId="4CFCA031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простейших.</w:t>
            </w:r>
          </w:p>
          <w:p w14:paraId="129A44F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2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55081B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4D31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FC4018A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7BC43A" w14:textId="00471C4A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41CB" w:rsidRPr="009E41C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4023CEA5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974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9E41CB" w:rsidRPr="009E41CB" w14:paraId="0FE88506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7433BB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6CF1329F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Жгутиконосцы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Инфузории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2FE59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8889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4ECA029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C90B2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3FBEA5B9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974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9E41CB" w:rsidRPr="009E41CB" w14:paraId="553A6E35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43F059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576876E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простейших. Значение простейших в природе и жизни человека.</w:t>
            </w:r>
          </w:p>
          <w:p w14:paraId="5DA54278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Лабораторная работа 3</w:t>
            </w:r>
          </w:p>
          <w:p w14:paraId="27F3E04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«Многообразие простейших (на готовых препаратах)»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F069E6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B6F6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2A8E7E64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939B58" w14:textId="17D7069B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34BB50B7" w14:textId="77777777" w:rsidR="0049692A" w:rsidRDefault="0049692A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1E5089 № 1-5 СТР. 21</w:t>
            </w:r>
          </w:p>
          <w:p w14:paraId="11145CD7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974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9E41CB" w:rsidRPr="009E41CB" w14:paraId="50EBA8B3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A2D9BF" w14:textId="77777777" w:rsidR="009E41CB" w:rsidRPr="0049692A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2B883CD8" w14:textId="77777777" w:rsidR="00896D81" w:rsidRPr="00B74704" w:rsidRDefault="00896D81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5</w:t>
            </w:r>
            <w:r w:rsidR="00B74704" w:rsidRPr="00B74704">
              <w:rPr>
                <w:rFonts w:ascii="Times New Roman" w:hAnsi="Times New Roman"/>
                <w:b/>
                <w:color w:val="000000"/>
                <w:sz w:val="24"/>
              </w:rPr>
              <w:t xml:space="preserve"> Многоклеточные животные. </w:t>
            </w:r>
            <w:r w:rsidR="00B74704" w:rsidRPr="00B74704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Кишечнополостные-2 ч.</w:t>
            </w:r>
          </w:p>
          <w:p w14:paraId="2492F6BF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кишечнополостных. </w:t>
            </w:r>
          </w:p>
          <w:p w14:paraId="3510D3C8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4E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  <w:p w14:paraId="619963B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строения пресноводной гидры и её передвижения (школьный аквариум)»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925471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E5669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D05A812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0DC801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74BEA5C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30</w:t>
              </w:r>
            </w:hyperlink>
          </w:p>
        </w:tc>
      </w:tr>
      <w:tr w:rsidR="009E41CB" w:rsidRPr="009E41CB" w14:paraId="0FF23ED4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BB3C559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AA6DDDF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кишечнополостных. Значение кишечнополостных в природе и жизни человека. </w:t>
            </w:r>
          </w:p>
          <w:p w14:paraId="2E9A7547" w14:textId="77777777" w:rsidR="009E41CB" w:rsidRPr="009E41CB" w:rsidRDefault="00954E4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8</w:t>
            </w:r>
          </w:p>
          <w:p w14:paraId="7691E048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питания гидры дафниями и циклопами (школьный аквариум)»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5632E6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B8E6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5C3C283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0A1066" w14:textId="3DAA9F90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07242027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9E41CB" w:rsidRPr="009E41CB" w14:paraId="6743D106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610981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4B6866F" w14:textId="77777777"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6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Плоские, круглые, кольчатые черви-4 ч.</w:t>
            </w:r>
          </w:p>
          <w:p w14:paraId="595031BB" w14:textId="77777777" w:rsidR="009E41CB" w:rsidRPr="00B74704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Черви. Плоские черви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90B1DD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470C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B68830D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8591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2AFDEF17" w14:textId="77777777" w:rsidR="00CD45BF" w:rsidRDefault="00CD45BF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680DBD - ФГ</w:t>
            </w:r>
          </w:p>
          <w:p w14:paraId="6ACA203E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50</w:t>
              </w:r>
            </w:hyperlink>
          </w:p>
        </w:tc>
      </w:tr>
      <w:tr w:rsidR="009E41CB" w:rsidRPr="009E41CB" w14:paraId="6DA56A6E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FB6BF9A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10E14A6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Паразитические плоские черви.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работа4 «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приспособлений паразитических червей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 паразитизму (на готовых влажных и микропрепаратах)»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F0ABA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736FD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B05364B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009F6F" w14:textId="15931EBB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5CF1240A" w14:textId="77777777" w:rsidR="00CD45BF" w:rsidRDefault="00CD45BF" w:rsidP="00CD4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006788 – ФГ СТР. 1</w:t>
            </w:r>
          </w:p>
          <w:p w14:paraId="2A006EBF" w14:textId="77777777" w:rsidR="009E41CB" w:rsidRPr="009E41CB" w:rsidRDefault="009E41CB" w:rsidP="00CD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070</w:t>
              </w:r>
            </w:hyperlink>
          </w:p>
        </w:tc>
      </w:tr>
      <w:tr w:rsidR="009E41CB" w:rsidRPr="009E41CB" w14:paraId="292F0F92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F0DE04" w14:textId="77777777" w:rsidR="009E41CB" w:rsidRPr="00CD45BF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1C823A90" w14:textId="77777777" w:rsidR="009E41CB" w:rsidRPr="00CD45BF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Круглые черви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0D6A92" w14:textId="77777777" w:rsidR="009E41CB" w:rsidRPr="00CD45BF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E4F16" w14:textId="77777777" w:rsidR="009E41CB" w:rsidRPr="00CD45BF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BECD5FD" w14:textId="77777777" w:rsidR="009E41CB" w:rsidRPr="00CD45BF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D9F9F8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20575545" w14:textId="77777777" w:rsidR="00CD45BF" w:rsidRDefault="00CD45BF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2F32BC - ФГ</w:t>
            </w:r>
          </w:p>
          <w:p w14:paraId="516EF80E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efe</w:t>
              </w:r>
              <w:proofErr w:type="spellEnd"/>
            </w:hyperlink>
          </w:p>
        </w:tc>
      </w:tr>
      <w:tr w:rsidR="009E41CB" w:rsidRPr="009E41CB" w14:paraId="4E754B6C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752FC1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63B5BF2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Кольчатые черви. </w:t>
            </w:r>
          </w:p>
          <w:p w14:paraId="4E7406CD" w14:textId="77777777" w:rsidR="009E41CB" w:rsidRPr="009E41CB" w:rsidRDefault="00954E4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9</w:t>
            </w:r>
          </w:p>
          <w:p w14:paraId="5435BE1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C9529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332F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8771714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BD42F0" w14:textId="77228CFD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41CB" w:rsidRPr="009E41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56BDE7DF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efe</w:t>
              </w:r>
              <w:proofErr w:type="spellEnd"/>
            </w:hyperlink>
          </w:p>
        </w:tc>
      </w:tr>
      <w:tr w:rsidR="009E41CB" w:rsidRPr="009E41CB" w14:paraId="1D06895F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4DB6047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6F0948CD" w14:textId="77777777"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7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Членистоноги- 6 ч.</w:t>
            </w:r>
          </w:p>
          <w:p w14:paraId="523AC57A" w14:textId="77777777" w:rsidR="009E41CB" w:rsidRPr="00B74704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членистоногих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B6AD7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98766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E3C0D61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D9F3FF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34723921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9E41CB" w:rsidRPr="009E41CB" w14:paraId="7AE6FEDA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ED0C7F2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4A935ED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Ракообразные. Особенности строения и жизнедеятельности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AB16D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8AFD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249EB49B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836E8E" w14:textId="089AD7D3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08352C09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9E41CB" w:rsidRPr="009E41CB" w14:paraId="3A654F6A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ACBEA22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4BE1D46C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Паукообразные. Особенности строения и жизнедеятельности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9F044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512B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25B729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47AD4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0DCE321E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9E41CB" w:rsidRPr="009E41CB" w14:paraId="0232283A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A456EB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4AA7652A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Насекомые. Особенности строения и жизнедеятельности. </w:t>
            </w:r>
            <w:r w:rsidR="00954E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10</w:t>
            </w:r>
          </w:p>
          <w:p w14:paraId="12E0D666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«Исследование внешнего строения насекомого (на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примере майского жука или других крупных насекомых-вредителей)»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8DCE3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DC311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BA132E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2A8596" w14:textId="2C0BB83C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41CB" w:rsidRPr="009E41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745391C6" w14:textId="77777777" w:rsidR="00B33CAC" w:rsidRDefault="00B33CAC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01E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ФГ ФИПИ СТР. 13 № 5, 6, 7</w:t>
            </w:r>
            <w:r w:rsidRPr="0007401E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742F7C</w:t>
            </w:r>
          </w:p>
          <w:p w14:paraId="450C414E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89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9E41CB" w:rsidRPr="009E41CB" w14:paraId="6B4138F7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93DF935" w14:textId="77777777" w:rsidR="009E41CB" w:rsidRPr="00B33CAC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98E52AE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Насекомые с неполным превращением. </w:t>
            </w:r>
          </w:p>
          <w:p w14:paraId="2406A15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</w:t>
            </w:r>
            <w:r w:rsidR="00954E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 11</w:t>
            </w:r>
          </w:p>
          <w:p w14:paraId="2D67A4E7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«Ознакомление с различными типами развития насекомых (на примере коллекций)»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2DEAC9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51C0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B620273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04ECE9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0A019F82" w14:textId="77777777" w:rsidR="005A1F27" w:rsidRDefault="005A1F27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AB576D № 1, 2 ФГ ФИПИ СТР.10</w:t>
            </w:r>
          </w:p>
          <w:p w14:paraId="7B50F12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89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9E41CB" w:rsidRPr="009E41CB" w14:paraId="4E41C487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033520B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0BDF42A5" w14:textId="77777777" w:rsidR="009E41CB" w:rsidRPr="00EE6A39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 с полным превращением</w:t>
            </w:r>
          </w:p>
          <w:p w14:paraId="0F0C74D5" w14:textId="77777777" w:rsidR="004842E6" w:rsidRPr="004842E6" w:rsidRDefault="004842E6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EACE64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CC951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61C3ECF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67611B" w14:textId="31243341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7D050F50" w14:textId="77777777" w:rsidR="00794708" w:rsidRDefault="00794708" w:rsidP="009E41CB">
            <w:pPr>
              <w:spacing w:after="0" w:line="240" w:lineRule="auto"/>
              <w:ind w:left="135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СТР.7</w:t>
            </w:r>
          </w:p>
          <w:p w14:paraId="46296D58" w14:textId="77777777" w:rsidR="00794708" w:rsidRDefault="0079470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 EDE9FD</w:t>
            </w:r>
          </w:p>
          <w:p w14:paraId="3E54976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89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9E41CB" w:rsidRPr="009E41CB" w14:paraId="1865FA7A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C1D5505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1C5382D3" w14:textId="77777777"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Тема 8 Моллюски-2 ч.</w:t>
            </w:r>
          </w:p>
          <w:p w14:paraId="4ACEA29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моллюсков. </w:t>
            </w:r>
          </w:p>
          <w:p w14:paraId="7440F8DC" w14:textId="77777777" w:rsidR="009E41CB" w:rsidRPr="009E41CB" w:rsidRDefault="00954E4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12</w:t>
            </w:r>
          </w:p>
          <w:p w14:paraId="7B9806F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50BD2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53F49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3099D40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26FE7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13EBA79E" w14:textId="77777777" w:rsidR="005A1F27" w:rsidRDefault="00B33CAC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 xml:space="preserve">ФГ ФИПИ </w:t>
            </w:r>
            <w:r w:rsidR="005A1F27"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 w:rsidR="005A1F27"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43E40F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 xml:space="preserve"> СТР.12 № 1, 2, 3</w:t>
            </w:r>
          </w:p>
          <w:p w14:paraId="528A22C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dab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9E41CB" w:rsidRPr="009E41CB" w14:paraId="19ED8A87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B46D24B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06FE5507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108F7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D6CC1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2F21E063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A9F940" w14:textId="271B2D79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30CBEA7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dacd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9E41CB" w:rsidRPr="009E41CB" w14:paraId="5BF6C0B4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E82D97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0E29DDD0" w14:textId="77777777"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9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Хордовые-1 ч.</w:t>
            </w:r>
          </w:p>
          <w:p w14:paraId="772F33E0" w14:textId="77777777" w:rsidR="009E41CB" w:rsidRPr="00B74704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хордовых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E604D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5B973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2B853D6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74F129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4554A97C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dae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44</w:t>
              </w:r>
            </w:hyperlink>
          </w:p>
        </w:tc>
      </w:tr>
      <w:tr w:rsidR="009E41CB" w:rsidRPr="009E41CB" w14:paraId="26DEB8E9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44B9E3F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04029D19" w14:textId="77777777"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10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Рыбы-4 ч.</w:t>
            </w:r>
          </w:p>
          <w:p w14:paraId="7351831F" w14:textId="77777777" w:rsid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204190" w14:textId="77777777" w:rsid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7FEA3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рыб. </w:t>
            </w:r>
            <w:r w:rsidR="00954E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13</w:t>
            </w:r>
          </w:p>
          <w:p w14:paraId="1747E1BF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AC199B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F122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E47F02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D5ED48" w14:textId="624FD50B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11FC8B19" w14:textId="77777777" w:rsidR="005A1F27" w:rsidRDefault="005A1F27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 xml:space="preserve">B234F9 № 1, 2 ФГ ФИПИ </w:t>
            </w:r>
          </w:p>
          <w:p w14:paraId="2070EA71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db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010</w:t>
              </w:r>
            </w:hyperlink>
          </w:p>
        </w:tc>
      </w:tr>
      <w:tr w:rsidR="009E41CB" w:rsidRPr="009E41CB" w14:paraId="4ADE9727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9687D8A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48A4E821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внутреннего строения и процессов жизнедеятельности рыб.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5</w:t>
            </w:r>
          </w:p>
          <w:p w14:paraId="796A216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внутреннего строения рыбы (на примере готового влажного препарата)»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8FC64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6809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170D363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6A5A5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1B18086F" w14:textId="77777777" w:rsidR="005A1F27" w:rsidRDefault="005A1F27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2, 3 стр.10 ФГ ФИПИ</w:t>
            </w:r>
          </w:p>
          <w:p w14:paraId="04083B7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db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010</w:t>
              </w:r>
            </w:hyperlink>
          </w:p>
        </w:tc>
      </w:tr>
      <w:tr w:rsidR="009E41CB" w:rsidRPr="009E41CB" w14:paraId="53689B0E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599938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0057E25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Хрящевые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костные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рыбы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92299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39DB0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2D56ADD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7178EC" w14:textId="6ABD2A18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E41CB" w:rsidRPr="009E41C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7C38F15D" w14:textId="77777777" w:rsidR="005A1F27" w:rsidRDefault="005A1F27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№ 10, 11, 12, 13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744CCA СТР.12</w:t>
            </w:r>
          </w:p>
          <w:p w14:paraId="2F9071C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44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db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16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9E41CB" w:rsidRPr="009E41CB" w14:paraId="3D9D1B51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114CC9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05BBC005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рыб. Значение рыб в природе и жизни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C2432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7FA80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A71E294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0E3F0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6395B627" w14:textId="77777777" w:rsidR="005A1F27" w:rsidRDefault="005A1F27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4, 5 СТР.10 ФГ ФИПИ</w:t>
            </w:r>
          </w:p>
          <w:p w14:paraId="0179ED9C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db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9E41CB" w:rsidRPr="009E41CB" w14:paraId="6A4E7907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2DBB42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2875A733" w14:textId="77777777"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11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Земноводные-3 ч.</w:t>
            </w:r>
          </w:p>
          <w:p w14:paraId="449C094C" w14:textId="77777777" w:rsidR="009E41CB" w:rsidRPr="00B74704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земноводных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1D842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46479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2A6F63A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4ED483" w14:textId="312A5A1C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41CB" w:rsidRPr="009E41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013B6D13" w14:textId="77777777" w:rsidR="00B33CAC" w:rsidRDefault="00B33CAC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 ФИПИ № 1, 2, 3 СТР.14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90C073</w:t>
            </w:r>
          </w:p>
          <w:p w14:paraId="5FD43051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db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</w:hyperlink>
          </w:p>
        </w:tc>
      </w:tr>
      <w:tr w:rsidR="009E41CB" w:rsidRPr="009E41CB" w14:paraId="7B8A23D5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F85F289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0B6485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00F708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1E32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4544CCBA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EC8D1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641B048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db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</w:hyperlink>
          </w:p>
        </w:tc>
      </w:tr>
      <w:tr w:rsidR="009E41CB" w:rsidRPr="009E41CB" w14:paraId="3518F646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8D8C53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A4D465C" w14:textId="77777777" w:rsid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земноводных и их охрана. Значение земноводных в природе и жизни человека</w:t>
            </w:r>
          </w:p>
          <w:p w14:paraId="41911B27" w14:textId="77777777" w:rsidR="00EE6A39" w:rsidRPr="009E41CB" w:rsidRDefault="00EE6A3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F4F19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ФГ вариант 2. 3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CB77F0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52B0B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51144C1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7480E" w14:textId="79E4EB59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1AE3ED72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dba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9E41CB" w:rsidRPr="009E41CB" w14:paraId="236284FD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9ACAD54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10823773" w14:textId="77777777"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12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Пресмыкающиеся-3 ч.</w:t>
            </w:r>
          </w:p>
          <w:p w14:paraId="6E95F8A3" w14:textId="77777777" w:rsidR="009E41CB" w:rsidRPr="00B74704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пресмыкающихся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70787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9E212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6F27D8B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C70F65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62A65D9F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dbb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78</w:t>
              </w:r>
            </w:hyperlink>
          </w:p>
        </w:tc>
      </w:tr>
      <w:tr w:rsidR="009E41CB" w:rsidRPr="009E41CB" w14:paraId="6A428454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594AACA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0368C8C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EC038A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09F46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1FB079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5FDAF1" w14:textId="680856A2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665F1F59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dbcc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9E41CB" w:rsidRPr="009E41CB" w14:paraId="38749A08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DB730B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45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41D92F62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FB99E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BB11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40D6BE50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4FEAE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59F3E368" w14:textId="77777777" w:rsidR="00794708" w:rsidRPr="0007401E" w:rsidRDefault="0079470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07401E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ФГ ФИПИ СТР. 8 № 1</w:t>
            </w:r>
          </w:p>
          <w:p w14:paraId="7C67E2CC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dbef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9E41CB" w:rsidRPr="009E41CB" w14:paraId="5548B504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C45EA5D" w14:textId="77777777" w:rsidR="009E41CB" w:rsidRPr="00794708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513CDA3C" w14:textId="77777777" w:rsid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8D11BB" w14:textId="77777777"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13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Птицы-4 ч.</w:t>
            </w:r>
          </w:p>
          <w:p w14:paraId="0CEDF5EC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птиц. </w:t>
            </w:r>
            <w:r w:rsidR="00954E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14</w:t>
            </w:r>
          </w:p>
          <w:p w14:paraId="2000210C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0099A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49D9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BEFCEC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DD79FE" w14:textId="7FDF9F3F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209DF837" w14:textId="77777777" w:rsidR="009E41CB" w:rsidRPr="00EE6A39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dc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ea</w:t>
              </w:r>
              <w:proofErr w:type="spellEnd"/>
            </w:hyperlink>
          </w:p>
          <w:p w14:paraId="674821E1" w14:textId="77777777" w:rsidR="00651FCF" w:rsidRPr="009E41CB" w:rsidRDefault="00651FCF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4A44D0 СТР. 4 ФГ ФИПИ</w:t>
            </w:r>
          </w:p>
        </w:tc>
      </w:tr>
      <w:tr w:rsidR="009E41CB" w:rsidRPr="009E41CB" w14:paraId="460492D4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1553317" w14:textId="77777777" w:rsidR="009E41CB" w:rsidRPr="00651FCF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1C95F4F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строения и процессов жизнедеятельности птиц.</w:t>
            </w:r>
          </w:p>
          <w:p w14:paraId="3FE45C83" w14:textId="77777777" w:rsidR="009E41CB" w:rsidRPr="009E41CB" w:rsidRDefault="00954E4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Практическая работа15</w:t>
            </w:r>
            <w:r w:rsidR="009E41CB"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«Исследование особенностей скелета птицы»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BDD5D2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C0B70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B3A43F0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4D111A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1895CDCB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dc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352</w:t>
              </w:r>
            </w:hyperlink>
          </w:p>
        </w:tc>
      </w:tr>
      <w:tr w:rsidR="009E41CB" w:rsidRPr="009E41CB" w14:paraId="018B843C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8819DB1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5F8B5E8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птиц. Сезонные явления в жизни птиц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B52E1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6F1AA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2261EC84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BB3628" w14:textId="66504F8C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41CB" w:rsidRPr="009E41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26196AD5" w14:textId="77777777" w:rsidR="00794708" w:rsidRDefault="00794708" w:rsidP="009E41CB">
            <w:pPr>
              <w:spacing w:after="0" w:line="240" w:lineRule="auto"/>
              <w:ind w:left="135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СТР.7</w:t>
            </w:r>
          </w:p>
          <w:p w14:paraId="3824401A" w14:textId="77777777" w:rsidR="00794708" w:rsidRDefault="00794708" w:rsidP="009E41CB">
            <w:pPr>
              <w:spacing w:after="0" w:line="240" w:lineRule="auto"/>
              <w:ind w:left="135"/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B2445B</w:t>
            </w:r>
          </w:p>
          <w:p w14:paraId="61BBED4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dc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62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9E41CB" w:rsidRPr="009E41CB" w14:paraId="370CB0FE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05C9C6E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5BEA0F5D" w14:textId="53073FC9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птиц в природе и жизни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человека</w:t>
            </w:r>
            <w:r w:rsidR="000F4F19" w:rsidRPr="004842E6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 </w:t>
            </w:r>
            <w:r w:rsidR="000F4F19" w:rsidRPr="000F4F19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  <w:r w:rsidR="000F4F19" w:rsidRPr="000F4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ФГ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5C3B33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7FA42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48286A93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8D76DF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3B163150" w14:textId="77777777" w:rsidR="00381C4B" w:rsidRDefault="00381C4B" w:rsidP="009E41CB">
            <w:pPr>
              <w:spacing w:after="0" w:line="240" w:lineRule="auto"/>
              <w:ind w:left="135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СТР.6</w:t>
            </w:r>
          </w:p>
          <w:p w14:paraId="5D6E9DE8" w14:textId="77777777" w:rsidR="00381C4B" w:rsidRDefault="00381C4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A6DD6B</w:t>
            </w:r>
          </w:p>
          <w:p w14:paraId="77ACB0EF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55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dc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9E41CB" w:rsidRPr="009E41CB" w14:paraId="524B5B4C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CEED6F6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71B9A1A3" w14:textId="77777777"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14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Млекопитающие-7 ч.</w:t>
            </w:r>
          </w:p>
          <w:p w14:paraId="797AD73B" w14:textId="77777777" w:rsid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и среды жизни млекопитающих</w:t>
            </w:r>
          </w:p>
          <w:p w14:paraId="789FFDB9" w14:textId="0B6AA76C" w:rsidR="004842E6" w:rsidRPr="004842E6" w:rsidRDefault="004842E6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D595D3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E17D9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D9CF88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F8377A" w14:textId="0F05304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32751FA2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dca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9E41CB" w:rsidRPr="009E41CB" w14:paraId="3063FAD7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FFA5D75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2E02C18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строения млекопитающих. </w:t>
            </w:r>
          </w:p>
          <w:p w14:paraId="5D085F59" w14:textId="77777777" w:rsidR="009E41CB" w:rsidRPr="009E41CB" w:rsidRDefault="00954E4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16</w:t>
            </w:r>
          </w:p>
          <w:p w14:paraId="253EAFE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особенностей скелета млекопитающих»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EDF658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0833B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887529D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792555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5499EE9E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dca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9E41CB" w:rsidRPr="009E41CB" w14:paraId="2FD3EFA9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9AE2F9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7F022E4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Процессы жизнедеятельности млекопитающих. </w:t>
            </w:r>
          </w:p>
          <w:p w14:paraId="11B5CF4E" w14:textId="77777777" w:rsidR="009E41CB" w:rsidRPr="009E41CB" w:rsidRDefault="00954E4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17</w:t>
            </w:r>
          </w:p>
          <w:p w14:paraId="06DEACB2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особенностей зубной системы млекопитающих»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93D579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14E42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2ED428D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30C642" w14:textId="5854DB5E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1632A44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dccda</w:t>
              </w:r>
              <w:proofErr w:type="spellEnd"/>
            </w:hyperlink>
          </w:p>
        </w:tc>
      </w:tr>
      <w:tr w:rsidR="009E41CB" w:rsidRPr="009E41CB" w14:paraId="7543767F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09DFA03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778D3A3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млекопитающих. Размножение и развитие млекопитающих.</w:t>
            </w:r>
          </w:p>
          <w:p w14:paraId="7FFEB321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Многообразие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млекопитающих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2AFBE3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E19E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5042549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1712C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0F371031" w14:textId="77777777" w:rsidR="00CC2B70" w:rsidRDefault="00CC2B70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 6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A6DD6B</w:t>
            </w:r>
          </w:p>
          <w:p w14:paraId="4E74E35E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dce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9E41CB" w:rsidRPr="009E41CB" w14:paraId="2B7B91D8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825CED0" w14:textId="77777777" w:rsidR="009E41CB" w:rsidRPr="00CC2B70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1D7BD1F7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Диагностическая работа № 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32A063" w14:textId="77777777" w:rsidR="009E41CB" w:rsidRPr="00CC2B70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3FBD85" w14:textId="77777777" w:rsidR="009E41CB" w:rsidRPr="00CC2B70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7568310" w14:textId="77777777" w:rsidR="009E41CB" w:rsidRPr="00CC2B70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EEDE4C" w14:textId="5AA48BFC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41CB" w:rsidRPr="009E41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42D2C926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374</w:t>
              </w:r>
            </w:hyperlink>
          </w:p>
        </w:tc>
      </w:tr>
      <w:tr w:rsidR="009E41CB" w:rsidRPr="009E41CB" w14:paraId="74E9B4EC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E96D98B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C248DA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млекопитающих в природе и жизни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15BFA11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53E50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8843844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6F3AD5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7D30C4B5" w14:textId="77777777" w:rsidR="00794708" w:rsidRDefault="0079470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СТР.6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20F681</w:t>
            </w:r>
          </w:p>
          <w:p w14:paraId="52F750F5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9E41CB" w:rsidRPr="009E41CB" w14:paraId="1F313E66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4CEAD7B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47E22951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«Позвоночные животные»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57D5E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5D1B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283B284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86157A" w14:textId="5AE4B06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32F29455" w14:textId="77777777" w:rsidR="009E41CB" w:rsidRPr="00794708" w:rsidRDefault="00CC2B70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СТР.6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CD56F9</w:t>
            </w:r>
          </w:p>
        </w:tc>
      </w:tr>
      <w:tr w:rsidR="009E41CB" w:rsidRPr="009E41CB" w14:paraId="05AF2A7A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F3392E7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89780D2" w14:textId="77777777"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15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Развитие животного мира на Земле-4 ч.</w:t>
            </w:r>
          </w:p>
          <w:p w14:paraId="2735D2CE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Эволюционное развитие животного мира на Земле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E4EC7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19ECD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145F013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17B4F5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6F8613B6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dd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9E41CB" w:rsidRPr="009E41CB" w14:paraId="51813D6A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BFD3974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2C91D449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Палеонтология – наука о древних обитателях Земли. </w:t>
            </w:r>
          </w:p>
          <w:p w14:paraId="7189B062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</w:t>
            </w:r>
            <w:r w:rsidR="00954E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 18</w:t>
            </w:r>
          </w:p>
          <w:p w14:paraId="4A40A4D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ископаемых остатков вымерших животных»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000AF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29207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E991BFD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D3A615" w14:textId="2C71D67A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7C97400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dda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9E41CB" w:rsidRPr="009E41CB" w14:paraId="38861C18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1DEDBD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25364A85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эволюции беспозвоночных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D5A882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E550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C0194B0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B1E9E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5B67CF3C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ddb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94</w:t>
              </w:r>
            </w:hyperlink>
          </w:p>
        </w:tc>
      </w:tr>
      <w:tr w:rsidR="009E41CB" w:rsidRPr="009E41CB" w14:paraId="2F8923D5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BF0A2C2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29A09E61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E8C808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E97C0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2420671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206628" w14:textId="2A60C986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17FBBCDD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ddd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60</w:t>
              </w:r>
            </w:hyperlink>
          </w:p>
        </w:tc>
      </w:tr>
      <w:tr w:rsidR="009E41CB" w:rsidRPr="009E41CB" w14:paraId="7B27C250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B306909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4B3A631F" w14:textId="77777777"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16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Животные в природных сообществах-3 ч</w:t>
            </w:r>
          </w:p>
          <w:p w14:paraId="19F988D6" w14:textId="77777777" w:rsidR="009E41CB" w:rsidRPr="00B74704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Животные и среда обитания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0334CA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0CE1F4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4452CC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D4822C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2F92B9B0" w14:textId="77777777" w:rsidR="0007401E" w:rsidRDefault="0007401E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 23 № 1-2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134A18</w:t>
            </w:r>
          </w:p>
          <w:p w14:paraId="2AEA5767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058</w:t>
              </w:r>
            </w:hyperlink>
          </w:p>
        </w:tc>
      </w:tr>
      <w:tr w:rsidR="009E41CB" w:rsidRPr="009E41CB" w14:paraId="425FFF8B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F56643C" w14:textId="77777777" w:rsidR="009E41CB" w:rsidRPr="0007401E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70501E4C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A734E8" w14:textId="77777777" w:rsidR="009E41CB" w:rsidRPr="0007401E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A58651" w14:textId="77777777" w:rsidR="009E41CB" w:rsidRPr="0007401E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A1EA9B0" w14:textId="77777777" w:rsidR="009E41CB" w:rsidRPr="0007401E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60C418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6C4F89A2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9E41CB" w:rsidRPr="009E41CB" w14:paraId="33F530B2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7DB3C5A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30A7462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Животный мир природных зон Земли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3A162A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1093E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A7C945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54DC4C" w14:textId="531F6254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4A943D01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9E41CB" w:rsidRPr="009E41CB" w14:paraId="5888A1FB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059F4A1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760AA7C4" w14:textId="77777777"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17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 xml:space="preserve"> Животные и человек-3 ч.</w:t>
            </w:r>
          </w:p>
          <w:p w14:paraId="11D2FDE5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 человека на животных в природе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62FF0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F6CC9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C5D5DC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E32710" w14:textId="4B7FB321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195E31C9" w14:textId="77777777" w:rsidR="0007401E" w:rsidRDefault="0007401E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№ 1-5 СТР.23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134A18</w:t>
            </w:r>
          </w:p>
          <w:p w14:paraId="4DA89C7F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846</w:t>
              </w:r>
            </w:hyperlink>
          </w:p>
        </w:tc>
      </w:tr>
      <w:tr w:rsidR="009E41CB" w:rsidRPr="009E41CB" w14:paraId="56B83C22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CBAFEF7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7CD408F7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Сельскохозяйственные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животные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68F79F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06D65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8A1A56B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53B8BD" w14:textId="464FAD3D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02E2ED5A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9E41CB" w:rsidRPr="009E41CB" w14:paraId="5C2864BE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4E7C529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7A839A72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в городе. Меры сохранения животного мира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C8FEA0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D19AA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F2E6AEB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C8A33F" w14:textId="44B705B7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562B74B0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dec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</w:t>
              </w:r>
              <w:r w:rsidRPr="009E41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9E41CB" w:rsidRPr="009E41CB" w14:paraId="582B6EED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ADC0F1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68CF90F3" w14:textId="77777777" w:rsidR="00AF7543" w:rsidRPr="00AF7543" w:rsidRDefault="00AF7543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18 Обобщение -2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ч.</w:t>
            </w:r>
          </w:p>
          <w:p w14:paraId="7DF8AB57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«Строение и жизнедеятельность организма животного»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D22C7B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13888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AE2AF0A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621994" w14:textId="37A278AF" w:rsidR="009E41CB" w:rsidRPr="009E41CB" w:rsidRDefault="000F4F1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7F7C21D9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1CB" w:rsidRPr="009E41CB" w14:paraId="1EBCFD62" w14:textId="77777777" w:rsidTr="000F4F1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54B65EC" w14:textId="77777777"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14:paraId="0891D0D3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«Систематические группы животных»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04EA12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48FF4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E634E31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BBA3BD" w14:textId="3007D5D1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33855FE7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1CB" w:rsidRPr="009E41CB" w14:paraId="58EBD47D" w14:textId="77777777" w:rsidTr="000F4F19">
        <w:trPr>
          <w:trHeight w:val="144"/>
          <w:tblCellSpacing w:w="20" w:type="nil"/>
        </w:trPr>
        <w:tc>
          <w:tcPr>
            <w:tcW w:w="3284" w:type="dxa"/>
            <w:gridSpan w:val="2"/>
            <w:tcMar>
              <w:top w:w="50" w:type="dxa"/>
              <w:left w:w="100" w:type="dxa"/>
            </w:tcMar>
            <w:vAlign w:val="center"/>
          </w:tcPr>
          <w:p w14:paraId="5351519F" w14:textId="77777777"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B5235D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AA87C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2BE8713" w14:textId="77777777"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11.5 </w:t>
            </w:r>
          </w:p>
        </w:tc>
        <w:tc>
          <w:tcPr>
            <w:tcW w:w="5654" w:type="dxa"/>
            <w:gridSpan w:val="2"/>
            <w:tcMar>
              <w:top w:w="50" w:type="dxa"/>
              <w:left w:w="100" w:type="dxa"/>
            </w:tcMar>
            <w:vAlign w:val="center"/>
          </w:tcPr>
          <w:p w14:paraId="32509834" w14:textId="77777777" w:rsidR="009E41CB" w:rsidRPr="009E41CB" w:rsidRDefault="009E41CB" w:rsidP="009E41C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A4391D4" w14:textId="77777777" w:rsidR="009E41CB" w:rsidRPr="009E41CB" w:rsidRDefault="009E41CB" w:rsidP="009E41CB">
      <w:p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9E41CB" w:rsidRPr="009E41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3E6ABA" w14:textId="77777777" w:rsidR="00F4012D" w:rsidRPr="009E41CB" w:rsidRDefault="00F4012D" w:rsidP="009E41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4012D" w:rsidRPr="009E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DC4"/>
    <w:multiLevelType w:val="multilevel"/>
    <w:tmpl w:val="E7740E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21092"/>
    <w:multiLevelType w:val="multilevel"/>
    <w:tmpl w:val="E4B229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06CD2"/>
    <w:multiLevelType w:val="multilevel"/>
    <w:tmpl w:val="2BA0E17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51400"/>
    <w:multiLevelType w:val="multilevel"/>
    <w:tmpl w:val="155A655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2D6D98"/>
    <w:multiLevelType w:val="multilevel"/>
    <w:tmpl w:val="452E4686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8562D"/>
    <w:multiLevelType w:val="multilevel"/>
    <w:tmpl w:val="6DE0A5A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146AC9"/>
    <w:multiLevelType w:val="multilevel"/>
    <w:tmpl w:val="F174B726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3C7572"/>
    <w:multiLevelType w:val="multilevel"/>
    <w:tmpl w:val="BED4555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D86083"/>
    <w:multiLevelType w:val="multilevel"/>
    <w:tmpl w:val="7764BBA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D03658"/>
    <w:multiLevelType w:val="multilevel"/>
    <w:tmpl w:val="FF9ED34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9C0F9C"/>
    <w:multiLevelType w:val="multilevel"/>
    <w:tmpl w:val="0F84BD8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CD34AC"/>
    <w:multiLevelType w:val="multilevel"/>
    <w:tmpl w:val="F6D8813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6743F5"/>
    <w:multiLevelType w:val="multilevel"/>
    <w:tmpl w:val="80A81AAE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47744D"/>
    <w:multiLevelType w:val="multilevel"/>
    <w:tmpl w:val="D89C51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E4686B"/>
    <w:multiLevelType w:val="multilevel"/>
    <w:tmpl w:val="3A8CA0C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0762DA"/>
    <w:multiLevelType w:val="multilevel"/>
    <w:tmpl w:val="0742C77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CB6A74"/>
    <w:multiLevelType w:val="multilevel"/>
    <w:tmpl w:val="5B26391C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D841B7"/>
    <w:multiLevelType w:val="multilevel"/>
    <w:tmpl w:val="A2B0DDE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BF32B7"/>
    <w:multiLevelType w:val="multilevel"/>
    <w:tmpl w:val="C13256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5E138A"/>
    <w:multiLevelType w:val="multilevel"/>
    <w:tmpl w:val="A6CC692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6A4882"/>
    <w:multiLevelType w:val="multilevel"/>
    <w:tmpl w:val="C61EF70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1762B6"/>
    <w:multiLevelType w:val="multilevel"/>
    <w:tmpl w:val="32DC9FC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AB7323"/>
    <w:multiLevelType w:val="multilevel"/>
    <w:tmpl w:val="ACE6962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F46C12"/>
    <w:multiLevelType w:val="multilevel"/>
    <w:tmpl w:val="73283E5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E74B3F"/>
    <w:multiLevelType w:val="multilevel"/>
    <w:tmpl w:val="C6787CCE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6D03F6"/>
    <w:multiLevelType w:val="multilevel"/>
    <w:tmpl w:val="5CCEC80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910260"/>
    <w:multiLevelType w:val="multilevel"/>
    <w:tmpl w:val="B072BCF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1778A0"/>
    <w:multiLevelType w:val="multilevel"/>
    <w:tmpl w:val="BFDC02F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5E7559"/>
    <w:multiLevelType w:val="multilevel"/>
    <w:tmpl w:val="6DF49CB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4F0F8E"/>
    <w:multiLevelType w:val="multilevel"/>
    <w:tmpl w:val="E9224B8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C96CBE"/>
    <w:multiLevelType w:val="multilevel"/>
    <w:tmpl w:val="E5DCDA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DD622A"/>
    <w:multiLevelType w:val="multilevel"/>
    <w:tmpl w:val="67C6AE3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2B674F"/>
    <w:multiLevelType w:val="multilevel"/>
    <w:tmpl w:val="00C6F6C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9910C5"/>
    <w:multiLevelType w:val="multilevel"/>
    <w:tmpl w:val="32BCCC8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87417B"/>
    <w:multiLevelType w:val="multilevel"/>
    <w:tmpl w:val="9A3C6678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4107085">
    <w:abstractNumId w:val="1"/>
  </w:num>
  <w:num w:numId="2" w16cid:durableId="453334273">
    <w:abstractNumId w:val="9"/>
  </w:num>
  <w:num w:numId="3" w16cid:durableId="1397626614">
    <w:abstractNumId w:val="33"/>
  </w:num>
  <w:num w:numId="4" w16cid:durableId="1738938254">
    <w:abstractNumId w:val="27"/>
  </w:num>
  <w:num w:numId="5" w16cid:durableId="177281145">
    <w:abstractNumId w:val="17"/>
  </w:num>
  <w:num w:numId="6" w16cid:durableId="1997102863">
    <w:abstractNumId w:val="7"/>
  </w:num>
  <w:num w:numId="7" w16cid:durableId="330180191">
    <w:abstractNumId w:val="13"/>
  </w:num>
  <w:num w:numId="8" w16cid:durableId="1908958275">
    <w:abstractNumId w:val="23"/>
  </w:num>
  <w:num w:numId="9" w16cid:durableId="1461075392">
    <w:abstractNumId w:val="32"/>
  </w:num>
  <w:num w:numId="10" w16cid:durableId="191499114">
    <w:abstractNumId w:val="0"/>
  </w:num>
  <w:num w:numId="11" w16cid:durableId="689183542">
    <w:abstractNumId w:val="8"/>
  </w:num>
  <w:num w:numId="12" w16cid:durableId="275872752">
    <w:abstractNumId w:val="29"/>
  </w:num>
  <w:num w:numId="13" w16cid:durableId="337580409">
    <w:abstractNumId w:val="25"/>
  </w:num>
  <w:num w:numId="14" w16cid:durableId="1985693746">
    <w:abstractNumId w:val="31"/>
  </w:num>
  <w:num w:numId="15" w16cid:durableId="1901598275">
    <w:abstractNumId w:val="30"/>
  </w:num>
  <w:num w:numId="16" w16cid:durableId="1110122003">
    <w:abstractNumId w:val="11"/>
  </w:num>
  <w:num w:numId="17" w16cid:durableId="1478524845">
    <w:abstractNumId w:val="10"/>
  </w:num>
  <w:num w:numId="18" w16cid:durableId="1405491717">
    <w:abstractNumId w:val="20"/>
  </w:num>
  <w:num w:numId="19" w16cid:durableId="882600850">
    <w:abstractNumId w:val="2"/>
  </w:num>
  <w:num w:numId="20" w16cid:durableId="1701590118">
    <w:abstractNumId w:val="14"/>
  </w:num>
  <w:num w:numId="21" w16cid:durableId="1731074453">
    <w:abstractNumId w:val="18"/>
  </w:num>
  <w:num w:numId="22" w16cid:durableId="1289166056">
    <w:abstractNumId w:val="28"/>
  </w:num>
  <w:num w:numId="23" w16cid:durableId="131027020">
    <w:abstractNumId w:val="26"/>
  </w:num>
  <w:num w:numId="24" w16cid:durableId="1134912847">
    <w:abstractNumId w:val="5"/>
  </w:num>
  <w:num w:numId="25" w16cid:durableId="1264653189">
    <w:abstractNumId w:val="15"/>
  </w:num>
  <w:num w:numId="26" w16cid:durableId="1844928219">
    <w:abstractNumId w:val="21"/>
  </w:num>
  <w:num w:numId="27" w16cid:durableId="1633905724">
    <w:abstractNumId w:val="12"/>
  </w:num>
  <w:num w:numId="28" w16cid:durableId="1130703374">
    <w:abstractNumId w:val="34"/>
  </w:num>
  <w:num w:numId="29" w16cid:durableId="1442606552">
    <w:abstractNumId w:val="19"/>
  </w:num>
  <w:num w:numId="30" w16cid:durableId="2004778620">
    <w:abstractNumId w:val="3"/>
  </w:num>
  <w:num w:numId="31" w16cid:durableId="2128430684">
    <w:abstractNumId w:val="22"/>
  </w:num>
  <w:num w:numId="32" w16cid:durableId="1604681016">
    <w:abstractNumId w:val="6"/>
  </w:num>
  <w:num w:numId="33" w16cid:durableId="1997757553">
    <w:abstractNumId w:val="24"/>
  </w:num>
  <w:num w:numId="34" w16cid:durableId="835076142">
    <w:abstractNumId w:val="16"/>
  </w:num>
  <w:num w:numId="35" w16cid:durableId="879706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CB"/>
    <w:rsid w:val="0007401E"/>
    <w:rsid w:val="000F4F19"/>
    <w:rsid w:val="002F7B29"/>
    <w:rsid w:val="00381C4B"/>
    <w:rsid w:val="004842E6"/>
    <w:rsid w:val="0049692A"/>
    <w:rsid w:val="00544B6B"/>
    <w:rsid w:val="005A1F27"/>
    <w:rsid w:val="00651FCF"/>
    <w:rsid w:val="006C1D3C"/>
    <w:rsid w:val="00794708"/>
    <w:rsid w:val="00896D81"/>
    <w:rsid w:val="00954E48"/>
    <w:rsid w:val="009E41CB"/>
    <w:rsid w:val="00A1529F"/>
    <w:rsid w:val="00A46543"/>
    <w:rsid w:val="00A4680F"/>
    <w:rsid w:val="00AF7543"/>
    <w:rsid w:val="00B33CAC"/>
    <w:rsid w:val="00B74704"/>
    <w:rsid w:val="00CC2B70"/>
    <w:rsid w:val="00CD45BF"/>
    <w:rsid w:val="00EE6A39"/>
    <w:rsid w:val="00F4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35C7"/>
  <w15:chartTrackingRefBased/>
  <w15:docId w15:val="{9B8752FB-1264-4D72-A39D-DBF6AF5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1CB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E41CB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E41CB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E41CB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1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E41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E41CB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E41CB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E41CB"/>
  </w:style>
  <w:style w:type="paragraph" w:styleId="a3">
    <w:name w:val="header"/>
    <w:basedOn w:val="a"/>
    <w:link w:val="a4"/>
    <w:uiPriority w:val="99"/>
    <w:unhideWhenUsed/>
    <w:rsid w:val="009E41CB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E41CB"/>
    <w:rPr>
      <w:lang w:val="en-US"/>
    </w:rPr>
  </w:style>
  <w:style w:type="paragraph" w:styleId="a5">
    <w:name w:val="Normal Indent"/>
    <w:basedOn w:val="a"/>
    <w:uiPriority w:val="99"/>
    <w:unhideWhenUsed/>
    <w:rsid w:val="009E41CB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9E41CB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9E41C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E41CB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9E41C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E41CB"/>
    <w:rPr>
      <w:i/>
      <w:iCs/>
    </w:rPr>
  </w:style>
  <w:style w:type="character" w:styleId="ab">
    <w:name w:val="Hyperlink"/>
    <w:basedOn w:val="a0"/>
    <w:uiPriority w:val="99"/>
    <w:unhideWhenUsed/>
    <w:rsid w:val="009E41C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E41C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E41CB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9E41CB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9E41CB"/>
    <w:rPr>
      <w:rFonts w:ascii="Segoe UI" w:hAnsi="Segoe UI" w:cs="Segoe UI"/>
      <w:sz w:val="18"/>
      <w:szCs w:val="18"/>
      <w:lang w:val="en-US"/>
    </w:rPr>
  </w:style>
  <w:style w:type="character" w:customStyle="1" w:styleId="canselect">
    <w:name w:val="canselect"/>
    <w:basedOn w:val="a0"/>
    <w:rsid w:val="00CD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d974c" TargetMode="External"/><Relationship Id="rId21" Type="http://schemas.openxmlformats.org/officeDocument/2006/relationships/hyperlink" Target="https://m.edsoo.ru/863d93b4" TargetMode="External"/><Relationship Id="rId42" Type="http://schemas.openxmlformats.org/officeDocument/2006/relationships/hyperlink" Target="https://m.edsoo.ru/863db010" TargetMode="External"/><Relationship Id="rId47" Type="http://schemas.openxmlformats.org/officeDocument/2006/relationships/hyperlink" Target="https://m.edsoo.ru/863db6be" TargetMode="External"/><Relationship Id="rId63" Type="http://schemas.openxmlformats.org/officeDocument/2006/relationships/hyperlink" Target="https://m.edsoo.ru/863dda2c" TargetMode="External"/><Relationship Id="rId68" Type="http://schemas.openxmlformats.org/officeDocument/2006/relationships/hyperlink" Target="https://m.edsoo.ru/863de6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d8856" TargetMode="External"/><Relationship Id="rId29" Type="http://schemas.openxmlformats.org/officeDocument/2006/relationships/hyperlink" Target="https://m.edsoo.ru/863d9d50" TargetMode="External"/><Relationship Id="rId11" Type="http://schemas.openxmlformats.org/officeDocument/2006/relationships/hyperlink" Target="https://m.edsoo.ru/863d7f1e" TargetMode="External"/><Relationship Id="rId24" Type="http://schemas.openxmlformats.org/officeDocument/2006/relationships/hyperlink" Target="https://m.edsoo.ru/863d974c" TargetMode="External"/><Relationship Id="rId32" Type="http://schemas.openxmlformats.org/officeDocument/2006/relationships/hyperlink" Target="https://m.edsoo.ru/863d9efe" TargetMode="External"/><Relationship Id="rId37" Type="http://schemas.openxmlformats.org/officeDocument/2006/relationships/hyperlink" Target="https://m.edsoo.ru/863da89a" TargetMode="External"/><Relationship Id="rId40" Type="http://schemas.openxmlformats.org/officeDocument/2006/relationships/hyperlink" Target="https://m.edsoo.ru/863dacd2" TargetMode="External"/><Relationship Id="rId45" Type="http://schemas.openxmlformats.org/officeDocument/2006/relationships/hyperlink" Target="https://m.edsoo.ru/863db2ea" TargetMode="External"/><Relationship Id="rId53" Type="http://schemas.openxmlformats.org/officeDocument/2006/relationships/hyperlink" Target="https://m.edsoo.ru/863dc352" TargetMode="External"/><Relationship Id="rId58" Type="http://schemas.openxmlformats.org/officeDocument/2006/relationships/hyperlink" Target="https://m.edsoo.ru/863dccda" TargetMode="External"/><Relationship Id="rId66" Type="http://schemas.openxmlformats.org/officeDocument/2006/relationships/hyperlink" Target="https://m.edsoo.ru/863de058" TargetMode="External"/><Relationship Id="rId5" Type="http://schemas.openxmlformats.org/officeDocument/2006/relationships/hyperlink" Target="https://oge.fipi.ru/bank/index.php?proj=0CD62708049A9FB940BFBB6E0A09ECC8" TargetMode="External"/><Relationship Id="rId61" Type="http://schemas.openxmlformats.org/officeDocument/2006/relationships/hyperlink" Target="https://m.edsoo.ru/863dd4e6" TargetMode="External"/><Relationship Id="rId19" Type="http://schemas.openxmlformats.org/officeDocument/2006/relationships/hyperlink" Target="https://m.edsoo.ru/863d8f9a" TargetMode="External"/><Relationship Id="rId14" Type="http://schemas.openxmlformats.org/officeDocument/2006/relationships/hyperlink" Target="https://m.edsoo.ru/863d84fa" TargetMode="External"/><Relationship Id="rId22" Type="http://schemas.openxmlformats.org/officeDocument/2006/relationships/hyperlink" Target="https://m.edsoo.ru/863d93b4" TargetMode="External"/><Relationship Id="rId27" Type="http://schemas.openxmlformats.org/officeDocument/2006/relationships/hyperlink" Target="https://m.edsoo.ru/863d9a30" TargetMode="External"/><Relationship Id="rId30" Type="http://schemas.openxmlformats.org/officeDocument/2006/relationships/hyperlink" Target="https://m.edsoo.ru/863da070" TargetMode="External"/><Relationship Id="rId35" Type="http://schemas.openxmlformats.org/officeDocument/2006/relationships/hyperlink" Target="https://m.edsoo.ru/863da6a6" TargetMode="External"/><Relationship Id="rId43" Type="http://schemas.openxmlformats.org/officeDocument/2006/relationships/hyperlink" Target="https://m.edsoo.ru/863db010" TargetMode="External"/><Relationship Id="rId48" Type="http://schemas.openxmlformats.org/officeDocument/2006/relationships/hyperlink" Target="https://m.edsoo.ru/863dba1a" TargetMode="External"/><Relationship Id="rId56" Type="http://schemas.openxmlformats.org/officeDocument/2006/relationships/hyperlink" Target="https://m.edsoo.ru/863dca3c" TargetMode="External"/><Relationship Id="rId64" Type="http://schemas.openxmlformats.org/officeDocument/2006/relationships/hyperlink" Target="https://m.edsoo.ru/863ddb94" TargetMode="External"/><Relationship Id="rId69" Type="http://schemas.openxmlformats.org/officeDocument/2006/relationships/hyperlink" Target="https://m.edsoo.ru/863de846" TargetMode="External"/><Relationship Id="rId8" Type="http://schemas.openxmlformats.org/officeDocument/2006/relationships/hyperlink" Target="https://m.edsoo.ru/863d78a2" TargetMode="External"/><Relationship Id="rId51" Type="http://schemas.openxmlformats.org/officeDocument/2006/relationships/hyperlink" Target="https://m.edsoo.ru/863dbef2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863d809a" TargetMode="External"/><Relationship Id="rId17" Type="http://schemas.openxmlformats.org/officeDocument/2006/relationships/hyperlink" Target="https://m.edsoo.ru/863d89d2" TargetMode="External"/><Relationship Id="rId25" Type="http://schemas.openxmlformats.org/officeDocument/2006/relationships/hyperlink" Target="https://m.edsoo.ru/863d974c" TargetMode="External"/><Relationship Id="rId33" Type="http://schemas.openxmlformats.org/officeDocument/2006/relationships/hyperlink" Target="https://m.edsoo.ru/863da3c2" TargetMode="External"/><Relationship Id="rId38" Type="http://schemas.openxmlformats.org/officeDocument/2006/relationships/hyperlink" Target="https://m.edsoo.ru/863da89a" TargetMode="External"/><Relationship Id="rId46" Type="http://schemas.openxmlformats.org/officeDocument/2006/relationships/hyperlink" Target="https://m.edsoo.ru/863db6be" TargetMode="External"/><Relationship Id="rId59" Type="http://schemas.openxmlformats.org/officeDocument/2006/relationships/hyperlink" Target="https://m.edsoo.ru/863dce9c" TargetMode="External"/><Relationship Id="rId67" Type="http://schemas.openxmlformats.org/officeDocument/2006/relationships/hyperlink" Target="https://m.edsoo.ru/863de1ca" TargetMode="External"/><Relationship Id="rId20" Type="http://schemas.openxmlformats.org/officeDocument/2006/relationships/hyperlink" Target="https://m.edsoo.ru/863d9260" TargetMode="External"/><Relationship Id="rId41" Type="http://schemas.openxmlformats.org/officeDocument/2006/relationships/hyperlink" Target="https://m.edsoo.ru/863dae44" TargetMode="External"/><Relationship Id="rId54" Type="http://schemas.openxmlformats.org/officeDocument/2006/relationships/hyperlink" Target="https://m.edsoo.ru/863dc62c" TargetMode="External"/><Relationship Id="rId62" Type="http://schemas.openxmlformats.org/officeDocument/2006/relationships/hyperlink" Target="https://m.edsoo.ru/863dd8ba" TargetMode="External"/><Relationship Id="rId70" Type="http://schemas.openxmlformats.org/officeDocument/2006/relationships/hyperlink" Target="https://m.edsoo.ru/863de9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ge.fipi.ru/bank/index.php?proj=0CD62708049A9FB940BFBB6E0A09ECC8" TargetMode="External"/><Relationship Id="rId15" Type="http://schemas.openxmlformats.org/officeDocument/2006/relationships/hyperlink" Target="https://m.edsoo.ru/863d86c6" TargetMode="External"/><Relationship Id="rId23" Type="http://schemas.openxmlformats.org/officeDocument/2006/relationships/hyperlink" Target="https://m.edsoo.ru/863d9526" TargetMode="External"/><Relationship Id="rId28" Type="http://schemas.openxmlformats.org/officeDocument/2006/relationships/hyperlink" Target="https://m.edsoo.ru/863d9ba2" TargetMode="External"/><Relationship Id="rId36" Type="http://schemas.openxmlformats.org/officeDocument/2006/relationships/hyperlink" Target="https://m.edsoo.ru/863da89a" TargetMode="External"/><Relationship Id="rId49" Type="http://schemas.openxmlformats.org/officeDocument/2006/relationships/hyperlink" Target="https://m.edsoo.ru/863dbb78" TargetMode="External"/><Relationship Id="rId57" Type="http://schemas.openxmlformats.org/officeDocument/2006/relationships/hyperlink" Target="https://m.edsoo.ru/863dca3c" TargetMode="External"/><Relationship Id="rId10" Type="http://schemas.openxmlformats.org/officeDocument/2006/relationships/hyperlink" Target="https://m.edsoo.ru/863d7d98" TargetMode="External"/><Relationship Id="rId31" Type="http://schemas.openxmlformats.org/officeDocument/2006/relationships/hyperlink" Target="https://m.edsoo.ru/863d9efe" TargetMode="External"/><Relationship Id="rId44" Type="http://schemas.openxmlformats.org/officeDocument/2006/relationships/hyperlink" Target="https://m.edsoo.ru/863db16e" TargetMode="External"/><Relationship Id="rId52" Type="http://schemas.openxmlformats.org/officeDocument/2006/relationships/hyperlink" Target="https://m.edsoo.ru/863dc1ea" TargetMode="External"/><Relationship Id="rId60" Type="http://schemas.openxmlformats.org/officeDocument/2006/relationships/hyperlink" Target="https://m.edsoo.ru/863dd374" TargetMode="External"/><Relationship Id="rId65" Type="http://schemas.openxmlformats.org/officeDocument/2006/relationships/hyperlink" Target="https://m.edsoo.ru/863ddd60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d7c26" TargetMode="External"/><Relationship Id="rId13" Type="http://schemas.openxmlformats.org/officeDocument/2006/relationships/hyperlink" Target="https://m.edsoo.ru/863d82ca" TargetMode="External"/><Relationship Id="rId18" Type="http://schemas.openxmlformats.org/officeDocument/2006/relationships/hyperlink" Target="https://m.edsoo.ru/863d8d74" TargetMode="External"/><Relationship Id="rId39" Type="http://schemas.openxmlformats.org/officeDocument/2006/relationships/hyperlink" Target="https://m.edsoo.ru/863dab7e" TargetMode="External"/><Relationship Id="rId34" Type="http://schemas.openxmlformats.org/officeDocument/2006/relationships/hyperlink" Target="https://m.edsoo.ru/863da53e" TargetMode="External"/><Relationship Id="rId50" Type="http://schemas.openxmlformats.org/officeDocument/2006/relationships/hyperlink" Target="https://m.edsoo.ru/863dbcc2" TargetMode="External"/><Relationship Id="rId55" Type="http://schemas.openxmlformats.org/officeDocument/2006/relationships/hyperlink" Target="https://m.edsoo.ru/863dc8a2" TargetMode="External"/><Relationship Id="rId7" Type="http://schemas.openxmlformats.org/officeDocument/2006/relationships/hyperlink" Target="https://m.edsoo.ru/863d7744" TargetMode="External"/><Relationship Id="rId71" Type="http://schemas.openxmlformats.org/officeDocument/2006/relationships/hyperlink" Target="https://m.edsoo.ru/863dec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14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Ольга Пыстогова</cp:lastModifiedBy>
  <cp:revision>16</cp:revision>
  <dcterms:created xsi:type="dcterms:W3CDTF">2024-09-17T09:02:00Z</dcterms:created>
  <dcterms:modified xsi:type="dcterms:W3CDTF">2025-04-14T07:22:00Z</dcterms:modified>
</cp:coreProperties>
</file>